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024" w:rsidRPr="00604A43" w:rsidRDefault="0029040E" w:rsidP="00273FEC">
      <w:pPr>
        <w:pStyle w:val="2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604A43">
        <w:rPr>
          <w:b/>
          <w:sz w:val="28"/>
          <w:szCs w:val="28"/>
        </w:rPr>
        <w:t>АНКЕТА</w:t>
      </w:r>
      <w:bookmarkStart w:id="0" w:name="bookmark3"/>
    </w:p>
    <w:p w:rsidR="00193024" w:rsidRPr="00604A43" w:rsidRDefault="0031579B" w:rsidP="00273FE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 w:rsidRPr="00604A43">
        <w:rPr>
          <w:sz w:val="28"/>
          <w:szCs w:val="28"/>
        </w:rPr>
        <w:t>Уважаемый девятиклассник!</w:t>
      </w:r>
      <w:bookmarkEnd w:id="0"/>
    </w:p>
    <w:p w:rsidR="00193024" w:rsidRPr="00604A43" w:rsidRDefault="0031579B" w:rsidP="00193024">
      <w:pPr>
        <w:pStyle w:val="20"/>
        <w:shd w:val="clear" w:color="auto" w:fill="auto"/>
        <w:spacing w:before="0" w:after="0" w:line="240" w:lineRule="auto"/>
        <w:ind w:left="-284" w:right="-149"/>
        <w:rPr>
          <w:sz w:val="28"/>
          <w:szCs w:val="28"/>
        </w:rPr>
      </w:pPr>
      <w:r w:rsidRPr="00604A43">
        <w:rPr>
          <w:sz w:val="28"/>
          <w:szCs w:val="28"/>
        </w:rPr>
        <w:t>Скоро Вы закончите 9-й класс. Наверное,</w:t>
      </w:r>
      <w:r w:rsidR="0029040E" w:rsidRPr="00604A43">
        <w:rPr>
          <w:sz w:val="28"/>
          <w:szCs w:val="28"/>
        </w:rPr>
        <w:t xml:space="preserve"> Вы наметили для себя путь на </w:t>
      </w:r>
      <w:r w:rsidRPr="00604A43">
        <w:rPr>
          <w:sz w:val="28"/>
          <w:szCs w:val="28"/>
        </w:rPr>
        <w:t>ближайшее время: продолжать ли учебу</w:t>
      </w:r>
      <w:r w:rsidR="008D5405" w:rsidRPr="00604A43">
        <w:rPr>
          <w:sz w:val="28"/>
          <w:szCs w:val="28"/>
        </w:rPr>
        <w:t xml:space="preserve"> в школе</w:t>
      </w:r>
      <w:r w:rsidR="00FC327A" w:rsidRPr="00604A43">
        <w:rPr>
          <w:sz w:val="28"/>
          <w:szCs w:val="28"/>
        </w:rPr>
        <w:t xml:space="preserve">, </w:t>
      </w:r>
      <w:r w:rsidR="008D5405" w:rsidRPr="00604A43">
        <w:rPr>
          <w:sz w:val="28"/>
          <w:szCs w:val="28"/>
        </w:rPr>
        <w:t>в учреждении среднего профессионального образования</w:t>
      </w:r>
      <w:r w:rsidRPr="00604A43">
        <w:rPr>
          <w:sz w:val="28"/>
          <w:szCs w:val="28"/>
        </w:rPr>
        <w:t xml:space="preserve">, или работать. </w:t>
      </w:r>
      <w:r w:rsidR="008D5405" w:rsidRPr="00604A43">
        <w:rPr>
          <w:sz w:val="28"/>
          <w:szCs w:val="28"/>
        </w:rPr>
        <w:t>М</w:t>
      </w:r>
      <w:r w:rsidRPr="00604A43">
        <w:rPr>
          <w:sz w:val="28"/>
          <w:szCs w:val="28"/>
        </w:rPr>
        <w:t>ы просим Вас четко и правдиво ответить на вопросы анкеты.</w:t>
      </w:r>
    </w:p>
    <w:p w:rsidR="00193024" w:rsidRPr="00604A43" w:rsidRDefault="00193024" w:rsidP="00273FE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3F0148" w:rsidRPr="00604A43" w:rsidRDefault="008D5405" w:rsidP="00273FE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 w:rsidRPr="00604A43">
        <w:rPr>
          <w:sz w:val="28"/>
          <w:szCs w:val="28"/>
        </w:rPr>
        <w:t xml:space="preserve">Для этого нужно </w:t>
      </w:r>
      <w:r w:rsidR="00FC327A" w:rsidRPr="00604A43">
        <w:rPr>
          <w:sz w:val="28"/>
          <w:szCs w:val="28"/>
        </w:rPr>
        <w:t>выбрать один или несколько вариантов ответа, либо дописать свой</w:t>
      </w:r>
      <w:r w:rsidR="0031579B" w:rsidRPr="00604A43">
        <w:rPr>
          <w:sz w:val="28"/>
          <w:szCs w:val="28"/>
        </w:rPr>
        <w:t>.</w:t>
      </w:r>
    </w:p>
    <w:p w:rsidR="001253B8" w:rsidRPr="00604A43" w:rsidRDefault="001253B8" w:rsidP="00273FEC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3F0148" w:rsidRPr="00604A43" w:rsidRDefault="0031579B" w:rsidP="00273FEC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709"/>
        </w:tabs>
        <w:spacing w:after="0" w:line="240" w:lineRule="auto"/>
        <w:jc w:val="left"/>
        <w:rPr>
          <w:sz w:val="28"/>
          <w:szCs w:val="28"/>
        </w:rPr>
      </w:pPr>
      <w:bookmarkStart w:id="1" w:name="bookmark6"/>
      <w:r w:rsidRPr="00604A43">
        <w:rPr>
          <w:sz w:val="28"/>
          <w:szCs w:val="28"/>
        </w:rPr>
        <w:t>С какого класса Вы учитесь, в этой школе?</w:t>
      </w:r>
      <w:bookmarkEnd w:id="1"/>
    </w:p>
    <w:p w:rsidR="003F0148" w:rsidRPr="00604A43" w:rsidRDefault="0031579B" w:rsidP="00273FEC">
      <w:pPr>
        <w:pStyle w:val="20"/>
        <w:shd w:val="clear" w:color="auto" w:fill="auto"/>
        <w:tabs>
          <w:tab w:val="left" w:leader="underscore" w:pos="1186"/>
        </w:tabs>
        <w:spacing w:before="0" w:after="0" w:line="240" w:lineRule="auto"/>
        <w:jc w:val="both"/>
        <w:rPr>
          <w:sz w:val="28"/>
          <w:szCs w:val="28"/>
        </w:rPr>
      </w:pPr>
      <w:r w:rsidRPr="00604A43">
        <w:rPr>
          <w:sz w:val="28"/>
          <w:szCs w:val="28"/>
        </w:rPr>
        <w:t>С</w:t>
      </w:r>
      <w:r w:rsidRPr="00604A43">
        <w:rPr>
          <w:sz w:val="28"/>
          <w:szCs w:val="28"/>
        </w:rPr>
        <w:tab/>
        <w:t>класса</w:t>
      </w:r>
    </w:p>
    <w:p w:rsidR="001253B8" w:rsidRDefault="001253B8" w:rsidP="00273FEC">
      <w:pPr>
        <w:pStyle w:val="20"/>
        <w:shd w:val="clear" w:color="auto" w:fill="auto"/>
        <w:tabs>
          <w:tab w:val="left" w:leader="underscore" w:pos="1186"/>
        </w:tabs>
        <w:spacing w:before="0" w:after="0" w:line="240" w:lineRule="auto"/>
        <w:jc w:val="both"/>
        <w:rPr>
          <w:sz w:val="28"/>
          <w:szCs w:val="28"/>
        </w:rPr>
      </w:pPr>
    </w:p>
    <w:p w:rsidR="00CF1C1E" w:rsidRPr="00604A43" w:rsidRDefault="00CF1C1E" w:rsidP="00273FEC">
      <w:pPr>
        <w:pStyle w:val="20"/>
        <w:shd w:val="clear" w:color="auto" w:fill="auto"/>
        <w:tabs>
          <w:tab w:val="left" w:leader="underscore" w:pos="1186"/>
        </w:tabs>
        <w:spacing w:before="0" w:after="0" w:line="240" w:lineRule="auto"/>
        <w:jc w:val="both"/>
        <w:rPr>
          <w:sz w:val="28"/>
          <w:szCs w:val="28"/>
        </w:rPr>
      </w:pPr>
    </w:p>
    <w:p w:rsidR="003F0148" w:rsidRPr="00604A43" w:rsidRDefault="0031579B" w:rsidP="00273FEC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699"/>
        </w:tabs>
        <w:spacing w:after="0" w:line="240" w:lineRule="auto"/>
        <w:jc w:val="left"/>
        <w:rPr>
          <w:sz w:val="28"/>
          <w:szCs w:val="28"/>
        </w:rPr>
      </w:pPr>
      <w:bookmarkStart w:id="2" w:name="bookmark7"/>
      <w:r w:rsidRPr="00604A43">
        <w:rPr>
          <w:sz w:val="28"/>
          <w:szCs w:val="28"/>
        </w:rPr>
        <w:t>Скажите, пожалуйста, по каким причинам Вы поступили именно в эту школу (отметьте 2-3 наиболее подходящих варианта)?</w:t>
      </w:r>
      <w:bookmarkEnd w:id="2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0023"/>
      </w:tblGrid>
      <w:tr w:rsidR="00273FEC" w:rsidRPr="00604A43" w:rsidTr="006965EF">
        <w:trPr>
          <w:trHeight w:val="356"/>
        </w:trPr>
        <w:tc>
          <w:tcPr>
            <w:tcW w:w="675" w:type="dxa"/>
          </w:tcPr>
          <w:p w:rsidR="00273FEC" w:rsidRPr="00604A43" w:rsidRDefault="003761A4" w:rsidP="006965EF">
            <w:pPr>
              <w:pStyle w:val="10"/>
              <w:keepNext/>
              <w:keepLines/>
              <w:shd w:val="clear" w:color="auto" w:fill="auto"/>
              <w:tabs>
                <w:tab w:val="left" w:pos="69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16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ind w:right="3100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Эта школа находится близко от дома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4DCD4BF5">
                <v:rect id="_x0000_s116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ind w:right="3100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В эту школу легко поступить 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A4845CE">
                <v:rect id="_x0000_s116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ind w:right="3100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Это бесплатная школа 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C63CD44">
                <v:rect id="_x0000_s116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ind w:right="3100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Здесь хорошие преподаватели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B7B518A">
                <v:rect id="_x0000_s116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Это престижная школа, об этой школе хорошие отзывы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E03D0A1">
                <v:rect id="_x0000_s116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В этой школе есть учителя по всем предметам 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754F8409">
                <v:rect id="_x0000_s116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Это специализированная школа (гимназия, лицей)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50C59CB8">
                <v:rect id="_x0000_s116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В школе хорошая материально-техническая база (помещение, мебель, компьютеры, Интернет)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99C6717">
                <v:rect id="_x0000_s116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Эта школа дает хорошую подготовку для поступления в вуз, и большинство выпускников этой школы поступают в вузы 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5948D39">
                <v:rect id="_x0000_s115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В этой школе хороший контингент учащихся </w:t>
            </w:r>
          </w:p>
        </w:tc>
      </w:tr>
      <w:tr w:rsidR="00273FEC" w:rsidRPr="00604A43" w:rsidTr="006965EF">
        <w:tc>
          <w:tcPr>
            <w:tcW w:w="675" w:type="dxa"/>
          </w:tcPr>
          <w:p w:rsidR="00273FEC" w:rsidRPr="00604A43" w:rsidRDefault="003761A4" w:rsidP="006965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7BAD36A4">
                <v:rect id="_x0000_s115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273FEC" w:rsidRPr="00604A43" w:rsidRDefault="00273FEC" w:rsidP="00193024">
            <w:pPr>
              <w:pStyle w:val="20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Эту школу выбрали родители</w:t>
            </w:r>
          </w:p>
        </w:tc>
      </w:tr>
    </w:tbl>
    <w:p w:rsidR="00273FEC" w:rsidRPr="00604A43" w:rsidRDefault="00273FEC" w:rsidP="00273FEC">
      <w:pPr>
        <w:pStyle w:val="10"/>
        <w:keepNext/>
        <w:keepLines/>
        <w:shd w:val="clear" w:color="auto" w:fill="auto"/>
        <w:tabs>
          <w:tab w:val="left" w:pos="699"/>
        </w:tabs>
        <w:spacing w:after="0" w:line="240" w:lineRule="auto"/>
        <w:jc w:val="left"/>
        <w:rPr>
          <w:sz w:val="28"/>
          <w:szCs w:val="28"/>
        </w:rPr>
      </w:pPr>
    </w:p>
    <w:p w:rsidR="001253B8" w:rsidRPr="00604A43" w:rsidRDefault="001253B8" w:rsidP="00273FEC">
      <w:pPr>
        <w:pStyle w:val="30"/>
        <w:shd w:val="clear" w:color="auto" w:fill="auto"/>
        <w:spacing w:before="0" w:line="240" w:lineRule="auto"/>
        <w:rPr>
          <w:sz w:val="28"/>
          <w:szCs w:val="28"/>
        </w:rPr>
      </w:pPr>
    </w:p>
    <w:p w:rsidR="00193024" w:rsidRPr="00604A43" w:rsidRDefault="0031579B" w:rsidP="00193024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left"/>
        <w:rPr>
          <w:sz w:val="28"/>
          <w:szCs w:val="28"/>
        </w:rPr>
      </w:pPr>
      <w:r w:rsidRPr="00604A43">
        <w:rPr>
          <w:sz w:val="28"/>
          <w:szCs w:val="28"/>
        </w:rPr>
        <w:t>Пользуетесь ли Вы дополнительными услугами, которые предоставляются в Вашей школе? (Отметьте также, пожалуйста, в соответствующей графе, являются они платными или бесплатными)</w:t>
      </w:r>
    </w:p>
    <w:p w:rsidR="00193024" w:rsidRPr="00604A43" w:rsidRDefault="00DC348D" w:rsidP="00DC348D">
      <w:pPr>
        <w:pStyle w:val="a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4A43">
        <w:rPr>
          <w:rFonts w:ascii="Times New Roman" w:hAnsi="Times New Roman" w:cs="Times New Roman"/>
          <w:i/>
          <w:sz w:val="28"/>
          <w:szCs w:val="28"/>
        </w:rPr>
        <w:t xml:space="preserve">П – платные, Б </w:t>
      </w:r>
      <w:r w:rsidR="00BF686D" w:rsidRPr="00BF686D">
        <w:rPr>
          <w:rFonts w:ascii="Times New Roman" w:hAnsi="Times New Roman" w:cs="Times New Roman"/>
          <w:i/>
          <w:sz w:val="28"/>
          <w:szCs w:val="28"/>
        </w:rPr>
        <w:t>–</w:t>
      </w:r>
      <w:r w:rsidRPr="00604A43">
        <w:rPr>
          <w:rFonts w:ascii="Times New Roman" w:hAnsi="Times New Roman" w:cs="Times New Roman"/>
          <w:i/>
          <w:sz w:val="28"/>
          <w:szCs w:val="28"/>
        </w:rPr>
        <w:t xml:space="preserve"> бесплатные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987"/>
        <w:gridCol w:w="673"/>
      </w:tblGrid>
      <w:tr w:rsidR="001944B0" w:rsidRPr="00604A43" w:rsidTr="001944B0">
        <w:trPr>
          <w:tblHeader/>
        </w:trPr>
        <w:tc>
          <w:tcPr>
            <w:tcW w:w="9322" w:type="dxa"/>
            <w:vAlign w:val="center"/>
          </w:tcPr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Виды услуг в школе</w:t>
            </w:r>
          </w:p>
        </w:tc>
        <w:tc>
          <w:tcPr>
            <w:tcW w:w="987" w:type="dxa"/>
            <w:vAlign w:val="center"/>
          </w:tcPr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 w:rsidRPr="00604A43">
              <w:rPr>
                <w:rStyle w:val="21"/>
                <w:sz w:val="28"/>
                <w:szCs w:val="28"/>
              </w:rPr>
              <w:t>П</w:t>
            </w:r>
          </w:p>
        </w:tc>
        <w:tc>
          <w:tcPr>
            <w:tcW w:w="673" w:type="dxa"/>
            <w:vAlign w:val="center"/>
          </w:tcPr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 w:rsidRPr="00604A43">
              <w:rPr>
                <w:rStyle w:val="21"/>
                <w:sz w:val="28"/>
                <w:szCs w:val="28"/>
              </w:rPr>
              <w:t>Б</w:t>
            </w:r>
          </w:p>
        </w:tc>
      </w:tr>
      <w:tr w:rsidR="001944B0" w:rsidRPr="00604A43" w:rsidTr="001944B0">
        <w:trPr>
          <w:cantSplit/>
        </w:trPr>
        <w:tc>
          <w:tcPr>
            <w:tcW w:w="9322" w:type="dxa"/>
            <w:vAlign w:val="bottom"/>
          </w:tcPr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Дополнительные занятия для улучшения успеваемости по отдельным дисциплинам</w:t>
            </w:r>
          </w:p>
        </w:tc>
        <w:tc>
          <w:tcPr>
            <w:tcW w:w="987" w:type="dxa"/>
            <w:vAlign w:val="center"/>
          </w:tcPr>
          <w:p w:rsidR="001944B0" w:rsidRPr="00604A43" w:rsidRDefault="003761A4" w:rsidP="00193024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5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73" w:type="dxa"/>
            <w:vAlign w:val="center"/>
          </w:tcPr>
          <w:p w:rsidR="001944B0" w:rsidRPr="00604A43" w:rsidRDefault="003761A4" w:rsidP="00193024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5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1944B0">
        <w:tc>
          <w:tcPr>
            <w:tcW w:w="9322" w:type="dxa"/>
            <w:vAlign w:val="bottom"/>
          </w:tcPr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Изучение учебных дисциплин сверх часов и программ, предусмотренных учебным планом</w:t>
            </w:r>
          </w:p>
        </w:tc>
        <w:tc>
          <w:tcPr>
            <w:tcW w:w="987" w:type="dxa"/>
            <w:vAlign w:val="center"/>
          </w:tcPr>
          <w:p w:rsidR="001944B0" w:rsidRPr="00604A43" w:rsidRDefault="003761A4" w:rsidP="00193024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5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73" w:type="dxa"/>
            <w:vAlign w:val="center"/>
          </w:tcPr>
          <w:p w:rsidR="001944B0" w:rsidRPr="00604A43" w:rsidRDefault="003761A4" w:rsidP="00193024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5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1944B0">
        <w:tc>
          <w:tcPr>
            <w:tcW w:w="9322" w:type="dxa"/>
            <w:vAlign w:val="bottom"/>
          </w:tcPr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Подготовка к поступлению в учреждения среднего и высшего профессионального образования </w:t>
            </w:r>
          </w:p>
          <w:p w:rsidR="001944B0" w:rsidRPr="00604A43" w:rsidRDefault="001944B0" w:rsidP="00193024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заведения</w:t>
            </w:r>
          </w:p>
        </w:tc>
        <w:tc>
          <w:tcPr>
            <w:tcW w:w="987" w:type="dxa"/>
            <w:vAlign w:val="center"/>
          </w:tcPr>
          <w:p w:rsidR="001944B0" w:rsidRPr="00604A43" w:rsidRDefault="003761A4" w:rsidP="00193024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5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73" w:type="dxa"/>
            <w:vAlign w:val="center"/>
          </w:tcPr>
          <w:p w:rsidR="001944B0" w:rsidRPr="00604A43" w:rsidRDefault="003761A4" w:rsidP="00193024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5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1944B0">
        <w:tc>
          <w:tcPr>
            <w:tcW w:w="9322" w:type="dxa"/>
            <w:vAlign w:val="bottom"/>
          </w:tcPr>
          <w:p w:rsidR="001944B0" w:rsidRPr="00604A43" w:rsidRDefault="001944B0" w:rsidP="00DC348D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Дополнительное обучение иностранному языку, предусмотренному программой</w:t>
            </w:r>
          </w:p>
        </w:tc>
        <w:tc>
          <w:tcPr>
            <w:tcW w:w="987" w:type="dxa"/>
            <w:vAlign w:val="center"/>
          </w:tcPr>
          <w:p w:rsidR="001944B0" w:rsidRPr="00604A43" w:rsidRDefault="003761A4" w:rsidP="00DC348D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49B54CB8">
                <v:rect id="_x0000_s115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73" w:type="dxa"/>
            <w:vAlign w:val="center"/>
          </w:tcPr>
          <w:p w:rsidR="001944B0" w:rsidRPr="00604A43" w:rsidRDefault="003761A4" w:rsidP="00DC348D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4B4D04B6">
                <v:rect id="_x0000_s115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1944B0">
        <w:tc>
          <w:tcPr>
            <w:tcW w:w="10982" w:type="dxa"/>
            <w:gridSpan w:val="3"/>
          </w:tcPr>
          <w:p w:rsidR="001944B0" w:rsidRPr="00604A43" w:rsidRDefault="001944B0" w:rsidP="00DC348D">
            <w:pPr>
              <w:spacing w:after="4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4A43">
              <w:rPr>
                <w:rFonts w:ascii="Times New Roman" w:hAnsi="Times New Roman" w:cs="Times New Roman"/>
                <w:i/>
                <w:sz w:val="28"/>
                <w:szCs w:val="28"/>
              </w:rPr>
              <w:t>См. продолжение на обороте</w:t>
            </w:r>
          </w:p>
        </w:tc>
      </w:tr>
    </w:tbl>
    <w:p w:rsidR="00193024" w:rsidRPr="00604A43" w:rsidRDefault="00193024" w:rsidP="00193024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992"/>
        <w:gridCol w:w="709"/>
      </w:tblGrid>
      <w:tr w:rsidR="001944B0" w:rsidRPr="00604A43" w:rsidTr="00604A43">
        <w:tc>
          <w:tcPr>
            <w:tcW w:w="9322" w:type="dxa"/>
            <w:vAlign w:val="center"/>
          </w:tcPr>
          <w:p w:rsidR="001944B0" w:rsidRPr="00604A43" w:rsidRDefault="001944B0" w:rsidP="00604A43">
            <w:pPr>
              <w:pStyle w:val="20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lastRenderedPageBreak/>
              <w:t>Виды услуг в школе</w:t>
            </w:r>
          </w:p>
        </w:tc>
        <w:tc>
          <w:tcPr>
            <w:tcW w:w="992" w:type="dxa"/>
            <w:vAlign w:val="center"/>
          </w:tcPr>
          <w:p w:rsidR="001944B0" w:rsidRPr="00604A43" w:rsidRDefault="001944B0" w:rsidP="00604A43">
            <w:pPr>
              <w:pStyle w:val="20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604A43">
              <w:rPr>
                <w:rStyle w:val="21"/>
                <w:sz w:val="28"/>
                <w:szCs w:val="28"/>
              </w:rPr>
              <w:t>П</w:t>
            </w:r>
          </w:p>
        </w:tc>
        <w:tc>
          <w:tcPr>
            <w:tcW w:w="709" w:type="dxa"/>
            <w:vAlign w:val="center"/>
          </w:tcPr>
          <w:p w:rsidR="001944B0" w:rsidRPr="00604A43" w:rsidRDefault="001944B0" w:rsidP="00604A43">
            <w:pPr>
              <w:pStyle w:val="20"/>
              <w:shd w:val="clear" w:color="auto" w:fill="auto"/>
              <w:spacing w:before="0" w:line="240" w:lineRule="auto"/>
              <w:rPr>
                <w:b/>
                <w:sz w:val="28"/>
                <w:szCs w:val="28"/>
              </w:rPr>
            </w:pPr>
            <w:r w:rsidRPr="00604A43">
              <w:rPr>
                <w:rStyle w:val="21"/>
                <w:sz w:val="28"/>
                <w:szCs w:val="28"/>
              </w:rPr>
              <w:t>Б</w:t>
            </w:r>
          </w:p>
        </w:tc>
      </w:tr>
      <w:tr w:rsidR="001944B0" w:rsidRPr="00604A43" w:rsidTr="00604A43">
        <w:trPr>
          <w:trHeight w:val="411"/>
        </w:trPr>
        <w:tc>
          <w:tcPr>
            <w:tcW w:w="9322" w:type="dxa"/>
            <w:vAlign w:val="bottom"/>
          </w:tcPr>
          <w:p w:rsidR="001944B0" w:rsidRPr="00604A43" w:rsidRDefault="001944B0" w:rsidP="001B356C">
            <w:pPr>
              <w:pStyle w:val="20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Компьютерны</w:t>
            </w:r>
            <w:r w:rsidR="001B356C">
              <w:rPr>
                <w:sz w:val="28"/>
                <w:szCs w:val="28"/>
              </w:rPr>
              <w:t>й</w:t>
            </w:r>
            <w:bookmarkStart w:id="3" w:name="_GoBack"/>
            <w:bookmarkEnd w:id="3"/>
            <w:r w:rsidRPr="00604A43">
              <w:rPr>
                <w:sz w:val="28"/>
                <w:szCs w:val="28"/>
              </w:rPr>
              <w:t xml:space="preserve"> клуб (кружок)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rPr>
          <w:trHeight w:val="417"/>
        </w:trPr>
        <w:tc>
          <w:tcPr>
            <w:tcW w:w="9322" w:type="dxa"/>
            <w:vAlign w:val="bottom"/>
          </w:tcPr>
          <w:p w:rsidR="001944B0" w:rsidRPr="00604A43" w:rsidRDefault="001944B0" w:rsidP="00604A43">
            <w:pPr>
              <w:pStyle w:val="20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>Доступ к Интернет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  <w:vAlign w:val="bottom"/>
          </w:tcPr>
          <w:p w:rsidR="001944B0" w:rsidRPr="00DE0157" w:rsidRDefault="001944B0" w:rsidP="00604A43">
            <w:pPr>
              <w:pStyle w:val="20"/>
              <w:shd w:val="clear" w:color="auto" w:fill="auto"/>
              <w:spacing w:before="0" w:line="240" w:lineRule="auto"/>
              <w:jc w:val="left"/>
              <w:rPr>
                <w:i/>
                <w:sz w:val="28"/>
                <w:szCs w:val="28"/>
              </w:rPr>
            </w:pPr>
            <w:r w:rsidRPr="00DE0157">
              <w:rPr>
                <w:i/>
                <w:sz w:val="28"/>
                <w:szCs w:val="28"/>
              </w:rPr>
              <w:t>Кружки и клубы по направлениям</w:t>
            </w:r>
          </w:p>
        </w:tc>
        <w:tc>
          <w:tcPr>
            <w:tcW w:w="992" w:type="dxa"/>
          </w:tcPr>
          <w:p w:rsidR="001944B0" w:rsidRPr="00604A43" w:rsidRDefault="001944B0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44B0" w:rsidRPr="00604A43" w:rsidRDefault="001944B0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4B0" w:rsidRPr="00604A43" w:rsidTr="00604A43">
        <w:tc>
          <w:tcPr>
            <w:tcW w:w="9322" w:type="dxa"/>
          </w:tcPr>
          <w:p w:rsidR="001944B0" w:rsidRPr="00604A43" w:rsidRDefault="001944B0" w:rsidP="00DE0157">
            <w:pPr>
              <w:spacing w:after="60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4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Художественное творчество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</w:tcPr>
          <w:p w:rsidR="001944B0" w:rsidRPr="00604A43" w:rsidRDefault="001944B0" w:rsidP="00DE0157">
            <w:pPr>
              <w:spacing w:after="60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4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Спортивное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</w:tcPr>
          <w:p w:rsidR="001944B0" w:rsidRPr="00604A43" w:rsidRDefault="001944B0" w:rsidP="00DE0157">
            <w:pPr>
              <w:spacing w:after="60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4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Эколого-биологическое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4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</w:tcPr>
          <w:p w:rsidR="001944B0" w:rsidRPr="00604A43" w:rsidRDefault="001944B0" w:rsidP="00DE0157">
            <w:pPr>
              <w:spacing w:after="60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4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Культурологическое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</w:tcPr>
          <w:p w:rsidR="001944B0" w:rsidRPr="00604A43" w:rsidRDefault="001944B0" w:rsidP="00DE0157">
            <w:pPr>
              <w:spacing w:after="60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4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Техническое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</w:tcPr>
          <w:p w:rsidR="001944B0" w:rsidRPr="00604A43" w:rsidRDefault="001944B0" w:rsidP="00DE0157">
            <w:pPr>
              <w:spacing w:after="60"/>
              <w:ind w:left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4A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Туристско-краеведческое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RPr="00604A43" w:rsidTr="00604A43">
        <w:tc>
          <w:tcPr>
            <w:tcW w:w="9322" w:type="dxa"/>
            <w:vAlign w:val="bottom"/>
          </w:tcPr>
          <w:p w:rsidR="001944B0" w:rsidRPr="00604A43" w:rsidRDefault="001944B0" w:rsidP="00DE0157">
            <w:pPr>
              <w:pStyle w:val="20"/>
              <w:shd w:val="clear" w:color="auto" w:fill="auto"/>
              <w:spacing w:before="0" w:line="240" w:lineRule="auto"/>
              <w:ind w:left="284"/>
              <w:jc w:val="left"/>
              <w:rPr>
                <w:sz w:val="28"/>
                <w:szCs w:val="28"/>
              </w:rPr>
            </w:pPr>
            <w:r w:rsidRPr="00604A43">
              <w:rPr>
                <w:sz w:val="28"/>
                <w:szCs w:val="28"/>
              </w:rPr>
              <w:t xml:space="preserve">Интегрированное (объединение нескольких направлений) </w:t>
            </w:r>
          </w:p>
        </w:tc>
        <w:tc>
          <w:tcPr>
            <w:tcW w:w="992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1944B0" w:rsidRPr="00604A43" w:rsidRDefault="003761A4" w:rsidP="00604A43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_x0000_s113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</w:tbl>
    <w:p w:rsidR="00DC348D" w:rsidRDefault="00DC348D" w:rsidP="00273FEC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left"/>
        <w:rPr>
          <w:sz w:val="28"/>
          <w:szCs w:val="28"/>
        </w:rPr>
      </w:pPr>
    </w:p>
    <w:p w:rsidR="00604A43" w:rsidRPr="00604A43" w:rsidRDefault="00604A43" w:rsidP="00273FEC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left"/>
        <w:rPr>
          <w:sz w:val="28"/>
          <w:szCs w:val="28"/>
        </w:rPr>
      </w:pPr>
    </w:p>
    <w:p w:rsidR="00A6388F" w:rsidRPr="00604A43" w:rsidRDefault="0031579B" w:rsidP="00273FEC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left"/>
        <w:rPr>
          <w:sz w:val="28"/>
          <w:szCs w:val="28"/>
        </w:rPr>
      </w:pPr>
      <w:bookmarkStart w:id="4" w:name="bookmark8"/>
      <w:r w:rsidRPr="00604A43">
        <w:rPr>
          <w:sz w:val="28"/>
          <w:szCs w:val="28"/>
        </w:rPr>
        <w:t>Удовл</w:t>
      </w:r>
      <w:r w:rsidR="00A6388F" w:rsidRPr="00604A43">
        <w:rPr>
          <w:sz w:val="28"/>
          <w:szCs w:val="28"/>
        </w:rPr>
        <w:t>етворены ли Вы уме</w:t>
      </w:r>
      <w:r w:rsidRPr="00604A43">
        <w:rPr>
          <w:sz w:val="28"/>
          <w:szCs w:val="28"/>
        </w:rPr>
        <w:t>ния</w:t>
      </w:r>
      <w:r w:rsidR="00A6388F" w:rsidRPr="00604A43">
        <w:rPr>
          <w:sz w:val="28"/>
          <w:szCs w:val="28"/>
        </w:rPr>
        <w:t>ми</w:t>
      </w:r>
      <w:r w:rsidR="00886E61" w:rsidRPr="00604A43">
        <w:rPr>
          <w:sz w:val="28"/>
          <w:szCs w:val="28"/>
        </w:rPr>
        <w:t xml:space="preserve"> и результатами</w:t>
      </w:r>
      <w:r w:rsidR="00A6388F" w:rsidRPr="00604A43">
        <w:rPr>
          <w:sz w:val="28"/>
          <w:szCs w:val="28"/>
        </w:rPr>
        <w:t>, которое получаете в школе?</w:t>
      </w:r>
    </w:p>
    <w:tbl>
      <w:tblPr>
        <w:tblStyle w:val="a4"/>
        <w:tblW w:w="11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8"/>
        <w:gridCol w:w="236"/>
        <w:gridCol w:w="567"/>
        <w:gridCol w:w="851"/>
        <w:gridCol w:w="1134"/>
        <w:gridCol w:w="850"/>
        <w:gridCol w:w="709"/>
      </w:tblGrid>
      <w:tr w:rsidR="00DC348D" w:rsidRPr="00604A43" w:rsidTr="00DC348D">
        <w:trPr>
          <w:trHeight w:val="2819"/>
        </w:trPr>
        <w:tc>
          <w:tcPr>
            <w:tcW w:w="6748" w:type="dxa"/>
            <w:vAlign w:val="center"/>
          </w:tcPr>
          <w:bookmarkEnd w:id="4"/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9"/>
              </w:tabs>
              <w:spacing w:before="0" w:after="40" w:line="240" w:lineRule="auto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Умения и результаты</w:t>
            </w:r>
          </w:p>
        </w:tc>
        <w:tc>
          <w:tcPr>
            <w:tcW w:w="236" w:type="dxa"/>
            <w:vAlign w:val="center"/>
          </w:tcPr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9"/>
              </w:tabs>
              <w:spacing w:before="0" w:after="4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4"/>
              </w:tabs>
              <w:spacing w:before="0" w:after="40" w:line="240" w:lineRule="auto"/>
              <w:ind w:left="113" w:right="113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Да, абсолютно</w:t>
            </w:r>
          </w:p>
        </w:tc>
        <w:tc>
          <w:tcPr>
            <w:tcW w:w="851" w:type="dxa"/>
            <w:textDirection w:val="btLr"/>
            <w:vAlign w:val="center"/>
          </w:tcPr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4"/>
              </w:tabs>
              <w:spacing w:before="0" w:after="40" w:line="240" w:lineRule="auto"/>
              <w:ind w:left="113" w:right="113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Скорее удовлетворен/а</w:t>
            </w:r>
          </w:p>
        </w:tc>
        <w:tc>
          <w:tcPr>
            <w:tcW w:w="1134" w:type="dxa"/>
            <w:textDirection w:val="btLr"/>
            <w:vAlign w:val="center"/>
          </w:tcPr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4"/>
              </w:tabs>
              <w:spacing w:before="0" w:after="40" w:line="240" w:lineRule="auto"/>
              <w:ind w:left="113" w:right="113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В чем-то удовлетворен</w:t>
            </w:r>
            <w:r w:rsidRPr="00604A43">
              <w:rPr>
                <w:b/>
                <w:sz w:val="28"/>
                <w:szCs w:val="28"/>
                <w:lang w:eastAsia="en-US" w:bidi="en-US"/>
              </w:rPr>
              <w:t>/</w:t>
            </w:r>
            <w:r w:rsidRPr="00604A43">
              <w:rPr>
                <w:b/>
                <w:sz w:val="28"/>
                <w:szCs w:val="28"/>
                <w:lang w:val="en-US" w:eastAsia="en-US" w:bidi="en-US"/>
              </w:rPr>
              <w:t>a</w:t>
            </w:r>
            <w:r w:rsidRPr="00604A43">
              <w:rPr>
                <w:b/>
                <w:sz w:val="28"/>
                <w:szCs w:val="28"/>
                <w:lang w:eastAsia="en-US" w:bidi="en-US"/>
              </w:rPr>
              <w:t xml:space="preserve">, </w:t>
            </w:r>
            <w:r w:rsidRPr="00604A43">
              <w:rPr>
                <w:b/>
                <w:sz w:val="28"/>
                <w:szCs w:val="28"/>
              </w:rPr>
              <w:t>в чем-то нет</w:t>
            </w:r>
          </w:p>
        </w:tc>
        <w:tc>
          <w:tcPr>
            <w:tcW w:w="850" w:type="dxa"/>
            <w:textDirection w:val="btLr"/>
            <w:vAlign w:val="center"/>
          </w:tcPr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9"/>
              </w:tabs>
              <w:spacing w:before="0" w:after="40" w:line="240" w:lineRule="auto"/>
              <w:ind w:left="113" w:right="113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Скорее не удовлетворен/а</w:t>
            </w:r>
          </w:p>
        </w:tc>
        <w:tc>
          <w:tcPr>
            <w:tcW w:w="709" w:type="dxa"/>
            <w:textDirection w:val="btLr"/>
            <w:vAlign w:val="center"/>
          </w:tcPr>
          <w:p w:rsidR="00DC348D" w:rsidRPr="00604A43" w:rsidRDefault="00DC348D" w:rsidP="00604A43">
            <w:pPr>
              <w:pStyle w:val="20"/>
              <w:shd w:val="clear" w:color="auto" w:fill="auto"/>
              <w:tabs>
                <w:tab w:val="left" w:pos="1219"/>
              </w:tabs>
              <w:spacing w:before="0" w:after="40" w:line="240" w:lineRule="auto"/>
              <w:ind w:left="113" w:right="113"/>
              <w:rPr>
                <w:b/>
                <w:sz w:val="28"/>
                <w:szCs w:val="28"/>
              </w:rPr>
            </w:pPr>
            <w:r w:rsidRPr="00604A43">
              <w:rPr>
                <w:b/>
                <w:sz w:val="28"/>
                <w:szCs w:val="28"/>
              </w:rPr>
              <w:t>Нет, не удовлетворен/а</w: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Самостоятельно определять цель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5996542">
                <v:rect id="_x0000_s113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06612DA">
                <v:rect id="_x0000_s113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520D5EE">
                <v:rect id="_x0000_s112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4F776B1E">
                <v:rect id="_x0000_s112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905D636">
                <v:rect id="_x0000_s112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Самостоятельно планировать пути достижения цели и оценивать свои возможности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59B36C0">
                <v:rect id="_x0000_s112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E34EE62">
                <v:rect id="_x0000_s112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CB5181E">
                <v:rect id="_x0000_s112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B80C6A5">
                <v:rect id="_x0000_s112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DAC5604">
                <v:rect id="_x0000_s112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Организовывать учебное сотрудничество и совместную деятельность с учителями и сверстниками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66A3E2F">
                <v:rect id="_x0000_s112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1AC2CA3">
                <v:rect id="_x0000_s112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02EA128">
                <v:rect id="_x0000_s111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13BA0BC">
                <v:rect id="_x0000_s111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1EC051A">
                <v:rect id="_x0000_s111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Использовать речевые средства для выражения своих чувств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5CEE694E">
                <v:rect id="_x0000_s111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1D6D4B24">
                <v:rect id="_x0000_s111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46BF96FF">
                <v:rect id="_x0000_s111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6A1A938">
                <v:rect id="_x0000_s111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63200F3">
                <v:rect id="_x0000_s111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Самостоятельно добывать и применять знания, в том числе используя ИКТ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05ACAE6">
                <v:rect id="_x0000_s111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0D007A9">
                <v:rect id="_x0000_s111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3F41C23">
                <v:rect id="_x0000_s110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F6F3E19">
                <v:rect id="_x0000_s110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11EFDE23">
                <v:rect id="_x0000_s110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Принятие ценностей семейной жизни, здорового и безопасного образа жизни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77B675DB">
                <v:rect id="_x0000_s110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503E8A5B">
                <v:rect id="_x0000_s110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542A8EC0">
                <v:rect id="_x0000_s110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7B7D730">
                <v:rect id="_x0000_s110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A345D99">
                <v:rect id="_x0000_s110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Проявление любви и уважения к Отечеству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9CE9E5F">
                <v:rect id="_x0000_s110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7816DC38">
                <v:rect id="_x0000_s110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1882855">
                <v:rect id="_x0000_s109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1B22CBA0">
                <v:rect id="_x0000_s109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10C34ADD">
                <v:rect id="_x0000_s109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Ответственное отношение к учению, готовность и способность к саморазвитию и самообразованию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9FD2174">
                <v:rect id="_x0000_s109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4996B7F">
                <v:rect id="_x0000_s109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7901E642">
                <v:rect id="_x0000_s109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F8084E8">
                <v:rect id="_x0000_s109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13ABCF1">
                <v:rect id="_x0000_s109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Осознанное, уважительное отношение к другому человеку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72ABD557">
                <v:rect id="_x0000_s109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22627965">
                <v:rect id="_x0000_s109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E5B4E83">
                <v:rect id="_x0000_s108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D1B82B4">
                <v:rect id="_x0000_s108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52CD2634">
                <v:rect id="_x0000_s108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DC348D" w:rsidRPr="00604A43" w:rsidTr="00DC348D">
        <w:tc>
          <w:tcPr>
            <w:tcW w:w="6748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  <w:r w:rsidRPr="00604A43">
              <w:rPr>
                <w:b w:val="0"/>
                <w:sz w:val="28"/>
                <w:szCs w:val="28"/>
              </w:rPr>
              <w:t>Освоение и соблюдение социальных норм и правил поведения</w:t>
            </w:r>
          </w:p>
        </w:tc>
        <w:tc>
          <w:tcPr>
            <w:tcW w:w="236" w:type="dxa"/>
          </w:tcPr>
          <w:p w:rsidR="00DC348D" w:rsidRPr="00604A43" w:rsidRDefault="00DC348D" w:rsidP="00604A43">
            <w:pPr>
              <w:pStyle w:val="10"/>
              <w:keepNext/>
              <w:keepLines/>
              <w:shd w:val="clear" w:color="auto" w:fill="auto"/>
              <w:tabs>
                <w:tab w:val="left" w:pos="1629"/>
              </w:tabs>
              <w:spacing w:after="4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52136537">
                <v:rect id="_x0000_s108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1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608992DB">
                <v:rect id="_x0000_s108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134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892374E">
                <v:rect id="_x0000_s108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850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01F474AA">
                <v:rect id="_x0000_s108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709" w:type="dxa"/>
          </w:tcPr>
          <w:p w:rsidR="00DC348D" w:rsidRPr="00604A43" w:rsidRDefault="003761A4" w:rsidP="00604A43">
            <w:pPr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 w14:anchorId="3C2CBEA4">
                <v:rect id="_x0000_s108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</w:tbl>
    <w:p w:rsidR="00DC348D" w:rsidRDefault="00DC348D" w:rsidP="00273FEC">
      <w:pPr>
        <w:pStyle w:val="20"/>
        <w:shd w:val="clear" w:color="auto" w:fill="auto"/>
        <w:tabs>
          <w:tab w:val="left" w:pos="1219"/>
        </w:tabs>
        <w:spacing w:before="0" w:after="0" w:line="240" w:lineRule="auto"/>
        <w:jc w:val="both"/>
        <w:rPr>
          <w:sz w:val="28"/>
          <w:szCs w:val="28"/>
        </w:rPr>
      </w:pPr>
    </w:p>
    <w:p w:rsidR="00DC348D" w:rsidRDefault="00DC348D" w:rsidP="00DC348D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r w:rsidRPr="00273FEC">
        <w:rPr>
          <w:sz w:val="28"/>
          <w:szCs w:val="28"/>
        </w:rPr>
        <w:lastRenderedPageBreak/>
        <w:t>Занимаетесь ли Вы вне школы в настоящее время? Отметьте, пожалуйста, те услуги, которыми пользуетесь, и укажите, какие из них являются бесплатными, а какие - платными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708"/>
        <w:gridCol w:w="668"/>
      </w:tblGrid>
      <w:tr w:rsidR="001944B0" w:rsidTr="006965EF">
        <w:trPr>
          <w:tblHeader/>
        </w:trPr>
        <w:tc>
          <w:tcPr>
            <w:tcW w:w="9606" w:type="dxa"/>
            <w:vAlign w:val="center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 w:rsidRPr="00273FEC">
              <w:rPr>
                <w:b/>
                <w:sz w:val="28"/>
                <w:szCs w:val="28"/>
              </w:rPr>
              <w:t xml:space="preserve">Виды образовательных услуг </w:t>
            </w:r>
            <w:r>
              <w:rPr>
                <w:b/>
                <w:sz w:val="28"/>
                <w:szCs w:val="28"/>
              </w:rPr>
              <w:t>ВНЕ</w:t>
            </w:r>
            <w:r w:rsidRPr="00273FEC">
              <w:rPr>
                <w:b/>
                <w:sz w:val="28"/>
                <w:szCs w:val="28"/>
              </w:rPr>
              <w:t xml:space="preserve"> школы</w:t>
            </w:r>
          </w:p>
        </w:tc>
        <w:tc>
          <w:tcPr>
            <w:tcW w:w="708" w:type="dxa"/>
            <w:vAlign w:val="center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>
              <w:rPr>
                <w:rStyle w:val="21"/>
              </w:rPr>
              <w:t>П</w:t>
            </w:r>
          </w:p>
        </w:tc>
        <w:tc>
          <w:tcPr>
            <w:tcW w:w="668" w:type="dxa"/>
            <w:vAlign w:val="center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>
              <w:rPr>
                <w:rStyle w:val="21"/>
              </w:rPr>
              <w:t>Б</w:t>
            </w:r>
          </w:p>
        </w:tc>
      </w:tr>
      <w:tr w:rsidR="001944B0" w:rsidTr="006965EF">
        <w:trPr>
          <w:cantSplit/>
        </w:trPr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Дополнительные занятия с репетитором для улучшения успеваемости по отдельным учебным дисциплинам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8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8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Занятия с репетитором для подготовки к поступлению в учреждение среднего или высшего профессионального образования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 xml:space="preserve">Занятия на подготовительных курсах для поступления в учреждение среднего и высшего профессионального образования 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Профессиональные очные курсы (обучение на бухгалтера, секретаря- референта, парикмахера и т.п.)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7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Дистанционные (заочные) школы и курсы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4CA7FAFC">
                <v:rect id="_x0000_s107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635476F4">
                <v:rect id="_x0000_s107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Кружки, клубы, объединения в учреждениях дополнительного образования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3CF62D35">
                <v:rect id="_x0000_s107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4B312883">
                <v:rect id="_x0000_s107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 xml:space="preserve">Кружки, клубы, объединения и секции в других школах 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60404A93">
                <v:rect id="_x0000_s106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1D79C198">
                <v:rect id="_x0000_s106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CF1C1E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Специализированные школы искусств: музыкальная, художест</w:t>
            </w:r>
            <w:r w:rsidR="00CF1C1E">
              <w:rPr>
                <w:sz w:val="28"/>
                <w:szCs w:val="28"/>
              </w:rPr>
              <w:t>венная, хореографическая школа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4BD17D76">
                <v:rect id="_x0000_s106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3EC6F5E7">
                <v:rect id="_x0000_s106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CF1C1E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</w:t>
            </w:r>
            <w:r w:rsidR="001944B0" w:rsidRPr="00273FEC">
              <w:rPr>
                <w:sz w:val="28"/>
                <w:szCs w:val="28"/>
              </w:rPr>
              <w:t>циализированная спортивная школа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17B89219">
                <v:rect id="_x0000_s106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1EC975AB">
                <v:rect id="_x0000_s106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1944B0" w:rsidTr="006965EF">
        <w:tc>
          <w:tcPr>
            <w:tcW w:w="9606" w:type="dxa"/>
            <w:vAlign w:val="bottom"/>
          </w:tcPr>
          <w:p w:rsidR="001944B0" w:rsidRPr="00273FEC" w:rsidRDefault="001944B0" w:rsidP="00604A43">
            <w:pPr>
              <w:pStyle w:val="20"/>
              <w:shd w:val="clear" w:color="auto" w:fill="auto"/>
              <w:spacing w:before="0" w:after="4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Другое (что именно?)</w:t>
            </w:r>
          </w:p>
        </w:tc>
        <w:tc>
          <w:tcPr>
            <w:tcW w:w="70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48CF3E00">
                <v:rect id="_x0000_s106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668" w:type="dxa"/>
            <w:vAlign w:val="center"/>
          </w:tcPr>
          <w:p w:rsidR="001944B0" w:rsidRDefault="003761A4" w:rsidP="00604A43">
            <w:pPr>
              <w:spacing w:after="4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518A5400">
                <v:rect id="_x0000_s106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</w:tbl>
    <w:p w:rsidR="00DC348D" w:rsidRDefault="00DC348D" w:rsidP="00273FEC">
      <w:pPr>
        <w:pStyle w:val="20"/>
        <w:shd w:val="clear" w:color="auto" w:fill="auto"/>
        <w:tabs>
          <w:tab w:val="left" w:pos="1219"/>
        </w:tabs>
        <w:spacing w:before="0" w:after="0" w:line="240" w:lineRule="auto"/>
        <w:jc w:val="both"/>
        <w:rPr>
          <w:sz w:val="28"/>
          <w:szCs w:val="28"/>
        </w:rPr>
      </w:pPr>
    </w:p>
    <w:p w:rsidR="006965EF" w:rsidRDefault="006965EF" w:rsidP="00273FEC">
      <w:pPr>
        <w:pStyle w:val="20"/>
        <w:shd w:val="clear" w:color="auto" w:fill="auto"/>
        <w:tabs>
          <w:tab w:val="left" w:pos="1219"/>
        </w:tabs>
        <w:spacing w:before="0" w:after="0" w:line="240" w:lineRule="auto"/>
        <w:jc w:val="both"/>
        <w:rPr>
          <w:sz w:val="28"/>
          <w:szCs w:val="28"/>
        </w:rPr>
      </w:pPr>
    </w:p>
    <w:p w:rsidR="006965EF" w:rsidRDefault="0031579B" w:rsidP="006965E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bookmarkStart w:id="5" w:name="bookmark9"/>
      <w:r w:rsidRPr="00273FEC">
        <w:rPr>
          <w:sz w:val="28"/>
          <w:szCs w:val="28"/>
        </w:rPr>
        <w:t>Что Вы планируете делать после окончания 9 класса?</w:t>
      </w:r>
      <w:bookmarkEnd w:id="5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0023"/>
      </w:tblGrid>
      <w:tr w:rsidR="006965EF" w:rsidTr="006965EF">
        <w:trPr>
          <w:trHeight w:val="356"/>
        </w:trPr>
        <w:tc>
          <w:tcPr>
            <w:tcW w:w="675" w:type="dxa"/>
          </w:tcPr>
          <w:p w:rsidR="006965EF" w:rsidRDefault="003761A4" w:rsidP="006965EF">
            <w:pPr>
              <w:pStyle w:val="10"/>
              <w:keepNext/>
              <w:keepLines/>
              <w:shd w:val="clear" w:color="auto" w:fill="auto"/>
              <w:tabs>
                <w:tab w:val="left" w:pos="699"/>
              </w:tabs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6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6965EF" w:rsidRPr="0036074E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36074E">
              <w:rPr>
                <w:sz w:val="28"/>
                <w:szCs w:val="28"/>
              </w:rPr>
              <w:t>Учиться в 10 классе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6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6965EF" w:rsidRPr="0036074E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36074E">
              <w:rPr>
                <w:sz w:val="28"/>
                <w:szCs w:val="28"/>
              </w:rPr>
              <w:t>Поступить в профессиональное образовательное учреждение (техникум, колледж)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6965EF" w:rsidRPr="0036074E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36074E">
              <w:rPr>
                <w:sz w:val="28"/>
                <w:szCs w:val="28"/>
              </w:rPr>
              <w:t>Поступить на обучение по программе среднего профессионального образования в Вузе.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6965EF" w:rsidRPr="0036074E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36074E">
              <w:rPr>
                <w:sz w:val="28"/>
                <w:szCs w:val="28"/>
              </w:rPr>
              <w:t>Обучаться заочно (экстерном) и работать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6965EF" w:rsidRPr="0036074E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36074E">
              <w:rPr>
                <w:sz w:val="28"/>
                <w:szCs w:val="28"/>
              </w:rPr>
              <w:t>Еще не думал об этом или еще не решил</w:t>
            </w:r>
          </w:p>
        </w:tc>
      </w:tr>
    </w:tbl>
    <w:p w:rsidR="006965EF" w:rsidRDefault="006965EF" w:rsidP="006965EF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</w:p>
    <w:p w:rsidR="00604A43" w:rsidRDefault="00604A43" w:rsidP="006965EF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</w:p>
    <w:p w:rsidR="006965EF" w:rsidRDefault="0031579B" w:rsidP="006965E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bookmarkStart w:id="6" w:name="bookmark10"/>
      <w:r w:rsidRPr="00273FEC">
        <w:rPr>
          <w:sz w:val="28"/>
          <w:szCs w:val="28"/>
        </w:rPr>
        <w:t>Считаете ли Вы, что получаемых Вами в школе знаний достаточно для</w:t>
      </w:r>
      <w:bookmarkEnd w:id="6"/>
      <w:r w:rsidR="00115C5B" w:rsidRPr="00273FEC">
        <w:rPr>
          <w:sz w:val="28"/>
          <w:szCs w:val="28"/>
        </w:rPr>
        <w:t xml:space="preserve"> </w:t>
      </w:r>
      <w:r w:rsidRPr="00273FEC">
        <w:rPr>
          <w:sz w:val="28"/>
          <w:szCs w:val="28"/>
        </w:rPr>
        <w:t>осуществления этих планов?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0023"/>
      </w:tblGrid>
      <w:tr w:rsidR="006965EF" w:rsidTr="006965EF">
        <w:trPr>
          <w:trHeight w:val="356"/>
        </w:trPr>
        <w:tc>
          <w:tcPr>
            <w:tcW w:w="675" w:type="dxa"/>
          </w:tcPr>
          <w:p w:rsidR="006965EF" w:rsidRDefault="003761A4" w:rsidP="006965EF">
            <w:pPr>
              <w:pStyle w:val="10"/>
              <w:keepNext/>
              <w:keepLines/>
              <w:shd w:val="clear" w:color="auto" w:fill="auto"/>
              <w:tabs>
                <w:tab w:val="left" w:pos="699"/>
              </w:tabs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</w:tcPr>
          <w:p w:rsidR="006965EF" w:rsidRPr="00E54615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E54615">
              <w:rPr>
                <w:sz w:val="28"/>
                <w:szCs w:val="28"/>
              </w:rPr>
              <w:t>Да, вполне достаточно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</w:tcPr>
          <w:p w:rsidR="006965EF" w:rsidRPr="00E54615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E54615">
              <w:rPr>
                <w:sz w:val="28"/>
                <w:szCs w:val="28"/>
              </w:rPr>
              <w:t>Скорее достаточно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</w:tcPr>
          <w:p w:rsidR="006965EF" w:rsidRPr="00E54615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E54615">
              <w:rPr>
                <w:sz w:val="28"/>
                <w:szCs w:val="28"/>
              </w:rPr>
              <w:t>Скорее недостаточно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</w:tcPr>
          <w:p w:rsidR="006965EF" w:rsidRPr="00E54615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E54615">
              <w:rPr>
                <w:sz w:val="28"/>
                <w:szCs w:val="28"/>
              </w:rPr>
              <w:t>Совсем недостаточно</w:t>
            </w:r>
          </w:p>
        </w:tc>
      </w:tr>
    </w:tbl>
    <w:p w:rsidR="006965EF" w:rsidRDefault="006965EF" w:rsidP="006965EF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</w:p>
    <w:p w:rsidR="00115C5B" w:rsidRPr="00273FEC" w:rsidRDefault="00115C5B" w:rsidP="00273FEC">
      <w:pPr>
        <w:pStyle w:val="20"/>
        <w:shd w:val="clear" w:color="auto" w:fill="auto"/>
        <w:tabs>
          <w:tab w:val="left" w:pos="284"/>
        </w:tabs>
        <w:spacing w:before="0" w:after="0" w:line="240" w:lineRule="auto"/>
        <w:jc w:val="both"/>
        <w:rPr>
          <w:sz w:val="28"/>
          <w:szCs w:val="28"/>
        </w:rPr>
      </w:pPr>
    </w:p>
    <w:p w:rsidR="003F0148" w:rsidRDefault="0031579B" w:rsidP="006965E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bookmarkStart w:id="7" w:name="bookmark11"/>
      <w:r w:rsidRPr="00273FEC">
        <w:rPr>
          <w:sz w:val="28"/>
          <w:szCs w:val="28"/>
        </w:rPr>
        <w:t>Если Вы собираетесь продолжать учебу в 10 классе, то где?</w:t>
      </w:r>
      <w:bookmarkEnd w:id="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0023"/>
      </w:tblGrid>
      <w:tr w:rsidR="006965EF" w:rsidTr="006965EF">
        <w:trPr>
          <w:trHeight w:val="356"/>
        </w:trPr>
        <w:tc>
          <w:tcPr>
            <w:tcW w:w="675" w:type="dxa"/>
          </w:tcPr>
          <w:p w:rsidR="006965EF" w:rsidRDefault="003761A4" w:rsidP="006965EF">
            <w:pPr>
              <w:pStyle w:val="10"/>
              <w:keepNext/>
              <w:keepLines/>
              <w:shd w:val="clear" w:color="auto" w:fill="auto"/>
              <w:tabs>
                <w:tab w:val="left" w:pos="699"/>
              </w:tabs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</w:tcPr>
          <w:p w:rsidR="006965EF" w:rsidRPr="00790EC0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790EC0">
              <w:rPr>
                <w:sz w:val="28"/>
                <w:szCs w:val="28"/>
              </w:rPr>
              <w:t>В той же школе, где учусь сейчас</w:t>
            </w:r>
          </w:p>
        </w:tc>
      </w:tr>
      <w:tr w:rsidR="006965EF" w:rsidTr="006965EF">
        <w:tc>
          <w:tcPr>
            <w:tcW w:w="675" w:type="dxa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5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</w:tcPr>
          <w:p w:rsidR="006965EF" w:rsidRPr="00790EC0" w:rsidRDefault="006965EF" w:rsidP="006965EF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790EC0">
              <w:rPr>
                <w:sz w:val="28"/>
                <w:szCs w:val="28"/>
              </w:rPr>
              <w:t>В другой школе</w:t>
            </w:r>
          </w:p>
        </w:tc>
      </w:tr>
    </w:tbl>
    <w:p w:rsidR="003F0148" w:rsidRDefault="0031579B" w:rsidP="006965E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bookmarkStart w:id="8" w:name="bookmark15"/>
      <w:r w:rsidRPr="00273FEC">
        <w:rPr>
          <w:sz w:val="28"/>
          <w:szCs w:val="28"/>
        </w:rPr>
        <w:lastRenderedPageBreak/>
        <w:t>Оцените сложность для Вас следующих предметов (Отметьте один</w:t>
      </w:r>
      <w:r w:rsidR="003A47CB" w:rsidRPr="00273FEC">
        <w:rPr>
          <w:sz w:val="28"/>
          <w:szCs w:val="28"/>
        </w:rPr>
        <w:t xml:space="preserve"> вариант в каждой строке.</w:t>
      </w:r>
      <w:r w:rsidRPr="00273FEC">
        <w:rPr>
          <w:sz w:val="28"/>
          <w:szCs w:val="28"/>
        </w:rPr>
        <w:t>)</w:t>
      </w:r>
      <w:bookmarkEnd w:id="8"/>
    </w:p>
    <w:p w:rsidR="006965EF" w:rsidRDefault="006965EF" w:rsidP="006965EF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843"/>
        <w:gridCol w:w="2835"/>
        <w:gridCol w:w="2085"/>
      </w:tblGrid>
      <w:tr w:rsidR="006965EF" w:rsidTr="006965EF">
        <w:trPr>
          <w:tblHeader/>
        </w:trPr>
        <w:tc>
          <w:tcPr>
            <w:tcW w:w="4219" w:type="dxa"/>
            <w:vAlign w:val="center"/>
          </w:tcPr>
          <w:p w:rsidR="006965EF" w:rsidRPr="00273FEC" w:rsidRDefault="006965EF" w:rsidP="006965EF">
            <w:pPr>
              <w:pStyle w:val="20"/>
              <w:shd w:val="clear" w:color="auto" w:fill="auto"/>
              <w:spacing w:before="0" w:after="40" w:line="240" w:lineRule="auto"/>
              <w:rPr>
                <w:b/>
                <w:sz w:val="28"/>
                <w:szCs w:val="28"/>
              </w:rPr>
            </w:pPr>
            <w:r w:rsidRPr="006965EF">
              <w:rPr>
                <w:b/>
                <w:sz w:val="28"/>
                <w:szCs w:val="28"/>
              </w:rPr>
              <w:t>Школьные предметы</w:t>
            </w:r>
          </w:p>
        </w:tc>
        <w:tc>
          <w:tcPr>
            <w:tcW w:w="1843" w:type="dxa"/>
          </w:tcPr>
          <w:p w:rsidR="006965EF" w:rsidRPr="006965EF" w:rsidRDefault="006965EF" w:rsidP="006965EF">
            <w:pPr>
              <w:pStyle w:val="20"/>
              <w:shd w:val="clear" w:color="auto" w:fill="auto"/>
              <w:spacing w:before="0" w:after="120" w:line="240" w:lineRule="auto"/>
              <w:rPr>
                <w:b/>
                <w:sz w:val="28"/>
                <w:szCs w:val="28"/>
              </w:rPr>
            </w:pPr>
            <w:r w:rsidRPr="006965EF">
              <w:rPr>
                <w:b/>
                <w:sz w:val="28"/>
                <w:szCs w:val="28"/>
              </w:rPr>
              <w:t>Очень легко</w:t>
            </w:r>
          </w:p>
        </w:tc>
        <w:tc>
          <w:tcPr>
            <w:tcW w:w="2835" w:type="dxa"/>
          </w:tcPr>
          <w:p w:rsidR="006965EF" w:rsidRPr="006965EF" w:rsidRDefault="006965EF" w:rsidP="006965EF">
            <w:pPr>
              <w:pStyle w:val="20"/>
              <w:shd w:val="clear" w:color="auto" w:fill="auto"/>
              <w:spacing w:before="0" w:after="120" w:line="240" w:lineRule="auto"/>
              <w:rPr>
                <w:b/>
                <w:sz w:val="28"/>
                <w:szCs w:val="28"/>
              </w:rPr>
            </w:pPr>
            <w:r w:rsidRPr="006965EF">
              <w:rPr>
                <w:b/>
                <w:sz w:val="28"/>
                <w:szCs w:val="28"/>
              </w:rPr>
              <w:t>Средняя сложность</w:t>
            </w:r>
          </w:p>
        </w:tc>
        <w:tc>
          <w:tcPr>
            <w:tcW w:w="2085" w:type="dxa"/>
          </w:tcPr>
          <w:p w:rsidR="006965EF" w:rsidRPr="006965EF" w:rsidRDefault="006965EF" w:rsidP="006965EF">
            <w:pPr>
              <w:pStyle w:val="20"/>
              <w:shd w:val="clear" w:color="auto" w:fill="auto"/>
              <w:spacing w:before="0" w:after="120" w:line="240" w:lineRule="auto"/>
              <w:rPr>
                <w:b/>
                <w:sz w:val="28"/>
                <w:szCs w:val="28"/>
              </w:rPr>
            </w:pPr>
            <w:r w:rsidRPr="006965EF">
              <w:rPr>
                <w:b/>
                <w:sz w:val="28"/>
                <w:szCs w:val="28"/>
              </w:rPr>
              <w:t>Очень сложн</w:t>
            </w:r>
            <w:r w:rsidRPr="006965EF">
              <w:rPr>
                <w:rStyle w:val="2Tahoma75pt"/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6965EF" w:rsidTr="006965EF">
        <w:trPr>
          <w:cantSplit/>
        </w:trPr>
        <w:tc>
          <w:tcPr>
            <w:tcW w:w="4219" w:type="dxa"/>
          </w:tcPr>
          <w:p w:rsidR="006965EF" w:rsidRPr="00273FEC" w:rsidRDefault="006965EF" w:rsidP="006965EF">
            <w:pPr>
              <w:pStyle w:val="20"/>
              <w:shd w:val="clear" w:color="auto" w:fill="auto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843" w:type="dxa"/>
            <w:vAlign w:val="center"/>
          </w:tcPr>
          <w:p w:rsidR="006965EF" w:rsidRDefault="003761A4" w:rsidP="006965EF">
            <w:pPr>
              <w:tabs>
                <w:tab w:val="left" w:pos="804"/>
              </w:tabs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21CC50C5">
                <v:rect id="_x0000_s105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2835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36436D15">
                <v:rect id="_x0000_s104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2085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53BC9E76">
                <v:rect id="_x0000_s104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6965EF" w:rsidTr="006965EF">
        <w:tc>
          <w:tcPr>
            <w:tcW w:w="4219" w:type="dxa"/>
          </w:tcPr>
          <w:p w:rsidR="006965EF" w:rsidRPr="00273FEC" w:rsidRDefault="006965EF" w:rsidP="006965EF">
            <w:pPr>
              <w:pStyle w:val="20"/>
              <w:shd w:val="clear" w:color="auto" w:fill="auto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Литература</w:t>
            </w:r>
          </w:p>
        </w:tc>
        <w:tc>
          <w:tcPr>
            <w:tcW w:w="1843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546180D7">
                <v:rect id="_x0000_s104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2835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3B988B80">
                <v:rect id="_x0000_s104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2085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662C8DB5">
                <v:rect id="_x0000_s104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6965EF" w:rsidTr="006965EF">
        <w:tc>
          <w:tcPr>
            <w:tcW w:w="4219" w:type="dxa"/>
          </w:tcPr>
          <w:p w:rsidR="006965EF" w:rsidRPr="00273FEC" w:rsidRDefault="006965EF" w:rsidP="006965EF">
            <w:pPr>
              <w:pStyle w:val="20"/>
              <w:shd w:val="clear" w:color="auto" w:fill="auto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273FEC">
              <w:rPr>
                <w:sz w:val="28"/>
                <w:szCs w:val="28"/>
              </w:rPr>
              <w:t>Математика (алгебра, геометрия)</w:t>
            </w:r>
          </w:p>
        </w:tc>
        <w:tc>
          <w:tcPr>
            <w:tcW w:w="1843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000F8B03">
                <v:rect id="_x0000_s104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2835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6F5496F4">
                <v:rect id="_x0000_s104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2085" w:type="dxa"/>
            <w:vAlign w:val="center"/>
          </w:tcPr>
          <w:p w:rsidR="006965EF" w:rsidRDefault="003761A4" w:rsidP="006965EF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1B2FF692">
                <v:rect id="_x0000_s104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</w:tbl>
    <w:p w:rsidR="00115C5B" w:rsidRPr="00273FEC" w:rsidRDefault="00115C5B" w:rsidP="006965EF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jc w:val="left"/>
        <w:rPr>
          <w:sz w:val="28"/>
          <w:szCs w:val="28"/>
        </w:rPr>
      </w:pPr>
    </w:p>
    <w:p w:rsidR="003F0148" w:rsidRPr="00273FEC" w:rsidRDefault="003F0148" w:rsidP="00273FEC">
      <w:pPr>
        <w:framePr w:w="8501" w:wrap="notBeside" w:vAnchor="text" w:hAnchor="text" w:xAlign="right" w:y="1"/>
        <w:rPr>
          <w:sz w:val="28"/>
          <w:szCs w:val="28"/>
        </w:rPr>
      </w:pPr>
    </w:p>
    <w:p w:rsidR="00FC327A" w:rsidRDefault="0031579B" w:rsidP="00FC327A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bookmarkStart w:id="9" w:name="bookmark16"/>
      <w:r w:rsidRPr="00273FEC">
        <w:rPr>
          <w:sz w:val="28"/>
          <w:szCs w:val="28"/>
        </w:rPr>
        <w:t>Какое образование, по Вашему мнению, достаточно сегодня для успеха в жизни?</w:t>
      </w:r>
      <w:bookmarkEnd w:id="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0023"/>
      </w:tblGrid>
      <w:tr w:rsidR="00FC327A" w:rsidTr="00FC327A">
        <w:trPr>
          <w:trHeight w:val="356"/>
        </w:trPr>
        <w:tc>
          <w:tcPr>
            <w:tcW w:w="675" w:type="dxa"/>
          </w:tcPr>
          <w:p w:rsidR="00FC327A" w:rsidRDefault="003761A4" w:rsidP="00FC327A">
            <w:pPr>
              <w:pStyle w:val="10"/>
              <w:keepNext/>
              <w:keepLines/>
              <w:shd w:val="clear" w:color="auto" w:fill="auto"/>
              <w:tabs>
                <w:tab w:val="left" w:pos="699"/>
              </w:tabs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4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pStyle w:val="20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FC327A">
              <w:rPr>
                <w:sz w:val="28"/>
                <w:szCs w:val="28"/>
              </w:rPr>
              <w:t>Общее среднее образование (11 классов) и ниже.</w:t>
            </w:r>
          </w:p>
        </w:tc>
      </w:tr>
      <w:tr w:rsidR="00FC327A" w:rsidTr="00FC327A">
        <w:tc>
          <w:tcPr>
            <w:tcW w:w="675" w:type="dxa"/>
          </w:tcPr>
          <w:p w:rsidR="00FC327A" w:rsidRDefault="003761A4" w:rsidP="00FC327A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4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pStyle w:val="20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FC327A">
              <w:rPr>
                <w:sz w:val="28"/>
                <w:szCs w:val="28"/>
              </w:rPr>
              <w:t>Среднее профессиональное образование (техникум, колледж)</w:t>
            </w:r>
          </w:p>
        </w:tc>
      </w:tr>
      <w:tr w:rsidR="00FC327A" w:rsidTr="00FC327A">
        <w:tc>
          <w:tcPr>
            <w:tcW w:w="675" w:type="dxa"/>
          </w:tcPr>
          <w:p w:rsidR="00FC327A" w:rsidRDefault="003761A4" w:rsidP="00FC327A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3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pStyle w:val="20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FC327A">
              <w:rPr>
                <w:sz w:val="28"/>
                <w:szCs w:val="28"/>
              </w:rPr>
              <w:t>Высшее образование, полученное в любом вузе (институте, университете, академии)</w:t>
            </w:r>
          </w:p>
        </w:tc>
      </w:tr>
      <w:tr w:rsidR="00FC327A" w:rsidTr="00FC327A">
        <w:tc>
          <w:tcPr>
            <w:tcW w:w="675" w:type="dxa"/>
          </w:tcPr>
          <w:p w:rsidR="00FC327A" w:rsidRDefault="003761A4" w:rsidP="00FC327A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3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pStyle w:val="20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FC327A">
              <w:rPr>
                <w:sz w:val="28"/>
                <w:szCs w:val="28"/>
              </w:rPr>
              <w:t>Высшее образование, полученное в престижном вузе (институте, университете, академии) по востребованной специальности</w:t>
            </w:r>
          </w:p>
        </w:tc>
      </w:tr>
      <w:tr w:rsidR="00FC327A" w:rsidTr="00FC327A">
        <w:tc>
          <w:tcPr>
            <w:tcW w:w="675" w:type="dxa"/>
          </w:tcPr>
          <w:p w:rsidR="00FC327A" w:rsidRDefault="003761A4" w:rsidP="00FC327A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3F1A1C44">
                <v:rect id="_x0000_s103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pStyle w:val="20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FC327A">
              <w:rPr>
                <w:sz w:val="28"/>
                <w:szCs w:val="28"/>
              </w:rPr>
              <w:t>Два высших образования</w:t>
            </w:r>
          </w:p>
        </w:tc>
      </w:tr>
      <w:tr w:rsidR="00FC327A" w:rsidTr="00FC327A">
        <w:tc>
          <w:tcPr>
            <w:tcW w:w="675" w:type="dxa"/>
          </w:tcPr>
          <w:p w:rsidR="00FC327A" w:rsidRDefault="003761A4" w:rsidP="00FC327A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4C51BA5E">
                <v:rect id="_x0000_s103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pStyle w:val="20"/>
              <w:spacing w:before="0" w:after="120" w:line="240" w:lineRule="auto"/>
              <w:jc w:val="left"/>
              <w:rPr>
                <w:sz w:val="28"/>
                <w:szCs w:val="28"/>
              </w:rPr>
            </w:pPr>
            <w:r w:rsidRPr="00FC327A">
              <w:rPr>
                <w:sz w:val="28"/>
                <w:szCs w:val="28"/>
              </w:rPr>
              <w:t>Магистратура, аспирантура, докторантура</w:t>
            </w:r>
          </w:p>
        </w:tc>
      </w:tr>
      <w:tr w:rsidR="00FC327A" w:rsidTr="00FC327A">
        <w:tc>
          <w:tcPr>
            <w:tcW w:w="675" w:type="dxa"/>
          </w:tcPr>
          <w:p w:rsidR="00FC327A" w:rsidRDefault="003761A4" w:rsidP="00FC327A">
            <w:pPr>
              <w:spacing w:after="120"/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63A2B96C">
                <v:rect id="_x0000_s1035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vAlign w:val="center"/>
          </w:tcPr>
          <w:p w:rsidR="00FC327A" w:rsidRPr="00FC327A" w:rsidRDefault="00FC327A" w:rsidP="00FC327A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C327A">
              <w:rPr>
                <w:rFonts w:ascii="Times New Roman" w:hAnsi="Times New Roman" w:cs="Times New Roman"/>
                <w:sz w:val="28"/>
                <w:szCs w:val="28"/>
              </w:rPr>
              <w:t>Другое, что именно</w:t>
            </w:r>
          </w:p>
        </w:tc>
      </w:tr>
    </w:tbl>
    <w:p w:rsidR="00E609FF" w:rsidRDefault="00E609FF" w:rsidP="00FC327A">
      <w:pPr>
        <w:pStyle w:val="20"/>
        <w:shd w:val="clear" w:color="auto" w:fill="auto"/>
        <w:tabs>
          <w:tab w:val="left" w:pos="1022"/>
          <w:tab w:val="left" w:leader="underscore" w:pos="4961"/>
        </w:tabs>
        <w:spacing w:before="0" w:after="0" w:line="240" w:lineRule="auto"/>
        <w:jc w:val="both"/>
        <w:rPr>
          <w:color w:val="FFFFFF" w:themeColor="background1"/>
          <w:sz w:val="28"/>
          <w:szCs w:val="28"/>
        </w:rPr>
      </w:pPr>
    </w:p>
    <w:p w:rsidR="00604A43" w:rsidRPr="00273FEC" w:rsidRDefault="00604A43" w:rsidP="00FC327A">
      <w:pPr>
        <w:pStyle w:val="20"/>
        <w:shd w:val="clear" w:color="auto" w:fill="auto"/>
        <w:tabs>
          <w:tab w:val="left" w:pos="1022"/>
          <w:tab w:val="left" w:leader="underscore" w:pos="4961"/>
        </w:tabs>
        <w:spacing w:before="0" w:after="0" w:line="240" w:lineRule="auto"/>
        <w:jc w:val="both"/>
        <w:rPr>
          <w:color w:val="FFFFFF" w:themeColor="background1"/>
          <w:sz w:val="28"/>
          <w:szCs w:val="28"/>
        </w:rPr>
      </w:pPr>
    </w:p>
    <w:p w:rsidR="00FC327A" w:rsidRDefault="00B45934" w:rsidP="00FC327A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b w:val="0"/>
          <w:sz w:val="28"/>
          <w:szCs w:val="28"/>
        </w:rPr>
      </w:pPr>
      <w:bookmarkStart w:id="10" w:name="bookmark19"/>
      <w:r w:rsidRPr="00273FEC">
        <w:rPr>
          <w:b w:val="0"/>
          <w:sz w:val="28"/>
          <w:szCs w:val="28"/>
        </w:rPr>
        <w:t xml:space="preserve"> Если бы была возможность Вы бы</w:t>
      </w:r>
      <w:r w:rsidR="0031579B" w:rsidRPr="00273FEC">
        <w:rPr>
          <w:b w:val="0"/>
          <w:sz w:val="28"/>
          <w:szCs w:val="28"/>
        </w:rPr>
        <w:t xml:space="preserve"> поменяли школу на ту, которая, по Вашему мнению, более</w:t>
      </w:r>
      <w:bookmarkEnd w:id="10"/>
      <w:r w:rsidR="00E609FF" w:rsidRPr="00273FEC">
        <w:rPr>
          <w:b w:val="0"/>
          <w:sz w:val="28"/>
          <w:szCs w:val="28"/>
        </w:rPr>
        <w:t xml:space="preserve"> </w:t>
      </w:r>
      <w:r w:rsidR="0031579B" w:rsidRPr="00273FEC">
        <w:rPr>
          <w:b w:val="0"/>
          <w:sz w:val="28"/>
          <w:szCs w:val="28"/>
        </w:rPr>
        <w:t>высокого уровня?</w:t>
      </w:r>
    </w:p>
    <w:p w:rsidR="00FC327A" w:rsidRDefault="00FC327A" w:rsidP="00FC327A">
      <w:pPr>
        <w:pStyle w:val="20"/>
        <w:shd w:val="clear" w:color="auto" w:fill="auto"/>
        <w:tabs>
          <w:tab w:val="left" w:pos="284"/>
        </w:tabs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36"/>
        <w:gridCol w:w="9487"/>
      </w:tblGrid>
      <w:tr w:rsidR="00FC327A" w:rsidTr="00510E3C">
        <w:trPr>
          <w:trHeight w:val="356"/>
        </w:trPr>
        <w:tc>
          <w:tcPr>
            <w:tcW w:w="675" w:type="dxa"/>
          </w:tcPr>
          <w:p w:rsidR="00FC327A" w:rsidRDefault="003761A4" w:rsidP="00FC327A">
            <w:pPr>
              <w:pStyle w:val="10"/>
              <w:keepNext/>
              <w:keepLines/>
              <w:shd w:val="clear" w:color="auto" w:fill="auto"/>
              <w:tabs>
                <w:tab w:val="left" w:pos="699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34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gridSpan w:val="2"/>
          </w:tcPr>
          <w:p w:rsidR="00FC327A" w:rsidRPr="0033092A" w:rsidRDefault="00FC327A" w:rsidP="00FC327A">
            <w:pPr>
              <w:pStyle w:val="20"/>
              <w:tabs>
                <w:tab w:val="left" w:pos="284"/>
              </w:tabs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33092A">
              <w:rPr>
                <w:sz w:val="28"/>
                <w:szCs w:val="28"/>
              </w:rPr>
              <w:t>Да</w:t>
            </w:r>
          </w:p>
        </w:tc>
      </w:tr>
      <w:tr w:rsidR="00FC327A" w:rsidTr="00510E3C">
        <w:tc>
          <w:tcPr>
            <w:tcW w:w="675" w:type="dxa"/>
          </w:tcPr>
          <w:p w:rsidR="00FC327A" w:rsidRDefault="003761A4" w:rsidP="00FC327A">
            <w:pPr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33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gridSpan w:val="2"/>
          </w:tcPr>
          <w:p w:rsidR="00FC327A" w:rsidRPr="0033092A" w:rsidRDefault="00FC327A" w:rsidP="00FC327A">
            <w:pPr>
              <w:pStyle w:val="20"/>
              <w:tabs>
                <w:tab w:val="left" w:pos="284"/>
              </w:tabs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33092A">
              <w:rPr>
                <w:sz w:val="28"/>
                <w:szCs w:val="28"/>
              </w:rPr>
              <w:t>Скорее да, чем нет</w:t>
            </w:r>
          </w:p>
        </w:tc>
      </w:tr>
      <w:tr w:rsidR="00FC327A" w:rsidTr="00510E3C">
        <w:tc>
          <w:tcPr>
            <w:tcW w:w="675" w:type="dxa"/>
          </w:tcPr>
          <w:p w:rsidR="00FC327A" w:rsidRDefault="003761A4" w:rsidP="00FC327A">
            <w:pPr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32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gridSpan w:val="2"/>
          </w:tcPr>
          <w:p w:rsidR="00FC327A" w:rsidRPr="0033092A" w:rsidRDefault="00FC327A" w:rsidP="00FC327A">
            <w:pPr>
              <w:pStyle w:val="20"/>
              <w:tabs>
                <w:tab w:val="left" w:pos="284"/>
              </w:tabs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33092A">
              <w:rPr>
                <w:sz w:val="28"/>
                <w:szCs w:val="28"/>
              </w:rPr>
              <w:t>Скорее нет, чем да</w:t>
            </w:r>
          </w:p>
        </w:tc>
      </w:tr>
      <w:tr w:rsidR="00FC327A" w:rsidTr="00510E3C">
        <w:tc>
          <w:tcPr>
            <w:tcW w:w="675" w:type="dxa"/>
          </w:tcPr>
          <w:p w:rsidR="00FC327A" w:rsidRDefault="003761A4" w:rsidP="00FC327A">
            <w:pPr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31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0023" w:type="dxa"/>
            <w:gridSpan w:val="2"/>
          </w:tcPr>
          <w:p w:rsidR="00FC327A" w:rsidRPr="0033092A" w:rsidRDefault="00FC327A" w:rsidP="00FC327A">
            <w:pPr>
              <w:pStyle w:val="20"/>
              <w:tabs>
                <w:tab w:val="left" w:pos="284"/>
              </w:tabs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33092A">
              <w:rPr>
                <w:sz w:val="28"/>
                <w:szCs w:val="28"/>
              </w:rPr>
              <w:t>Нет, так как:</w:t>
            </w:r>
          </w:p>
        </w:tc>
      </w:tr>
      <w:tr w:rsidR="00FC327A" w:rsidTr="0036468D">
        <w:tc>
          <w:tcPr>
            <w:tcW w:w="675" w:type="dxa"/>
          </w:tcPr>
          <w:p w:rsidR="00FC327A" w:rsidRDefault="00FC327A" w:rsidP="00FC327A">
            <w:pPr>
              <w:jc w:val="center"/>
            </w:pPr>
          </w:p>
        </w:tc>
        <w:tc>
          <w:tcPr>
            <w:tcW w:w="536" w:type="dxa"/>
          </w:tcPr>
          <w:p w:rsidR="00FC327A" w:rsidRDefault="003761A4" w:rsidP="00FC327A">
            <w:pPr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22B26FB2">
                <v:rect id="_x0000_s1030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9487" w:type="dxa"/>
          </w:tcPr>
          <w:p w:rsidR="00FC327A" w:rsidRPr="0049210D" w:rsidRDefault="00FC327A" w:rsidP="00FC327A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49210D">
              <w:rPr>
                <w:sz w:val="28"/>
                <w:szCs w:val="28"/>
              </w:rPr>
              <w:t>Я люблю свою школу</w:t>
            </w:r>
          </w:p>
        </w:tc>
      </w:tr>
      <w:tr w:rsidR="00FC327A" w:rsidTr="0036468D">
        <w:tc>
          <w:tcPr>
            <w:tcW w:w="675" w:type="dxa"/>
          </w:tcPr>
          <w:p w:rsidR="00FC327A" w:rsidRDefault="00FC327A" w:rsidP="00FC327A">
            <w:pPr>
              <w:jc w:val="center"/>
            </w:pPr>
          </w:p>
        </w:tc>
        <w:tc>
          <w:tcPr>
            <w:tcW w:w="536" w:type="dxa"/>
          </w:tcPr>
          <w:p w:rsidR="00FC327A" w:rsidRDefault="003761A4" w:rsidP="00FC327A">
            <w:pPr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6AEA8820">
                <v:rect id="_x0000_s1029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9487" w:type="dxa"/>
          </w:tcPr>
          <w:p w:rsidR="00FC327A" w:rsidRPr="0049210D" w:rsidRDefault="00FC327A" w:rsidP="00FC327A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49210D">
              <w:rPr>
                <w:sz w:val="28"/>
                <w:szCs w:val="28"/>
              </w:rPr>
              <w:t>Другая школа находится далеко от дома</w:t>
            </w:r>
          </w:p>
        </w:tc>
      </w:tr>
      <w:tr w:rsidR="00FC327A" w:rsidTr="0036468D">
        <w:tc>
          <w:tcPr>
            <w:tcW w:w="675" w:type="dxa"/>
          </w:tcPr>
          <w:p w:rsidR="00FC327A" w:rsidRDefault="00FC327A" w:rsidP="00FC327A">
            <w:pPr>
              <w:jc w:val="center"/>
            </w:pPr>
          </w:p>
        </w:tc>
        <w:tc>
          <w:tcPr>
            <w:tcW w:w="536" w:type="dxa"/>
          </w:tcPr>
          <w:p w:rsidR="00FC327A" w:rsidRDefault="003761A4" w:rsidP="00FC327A">
            <w:pPr>
              <w:jc w:val="center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 w14:anchorId="7E7A7D0E">
                <v:rect id="_x0000_s1028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9487" w:type="dxa"/>
          </w:tcPr>
          <w:p w:rsidR="00FC327A" w:rsidRPr="0049210D" w:rsidRDefault="00FC327A" w:rsidP="00FC327A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49210D">
              <w:rPr>
                <w:sz w:val="28"/>
                <w:szCs w:val="28"/>
              </w:rPr>
              <w:t>В другую школу сложно поступить</w:t>
            </w:r>
          </w:p>
        </w:tc>
      </w:tr>
      <w:tr w:rsidR="00FC327A" w:rsidTr="0036468D">
        <w:tc>
          <w:tcPr>
            <w:tcW w:w="675" w:type="dxa"/>
          </w:tcPr>
          <w:p w:rsidR="00FC327A" w:rsidRDefault="00FC327A" w:rsidP="00FC32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  <w:vAlign w:val="center"/>
          </w:tcPr>
          <w:p w:rsidR="00FC327A" w:rsidRPr="00FC327A" w:rsidRDefault="003761A4" w:rsidP="00FC3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27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9487" w:type="dxa"/>
          </w:tcPr>
          <w:p w:rsidR="00FC327A" w:rsidRPr="0049210D" w:rsidRDefault="00FC327A" w:rsidP="00FC327A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49210D">
              <w:rPr>
                <w:sz w:val="28"/>
                <w:szCs w:val="28"/>
              </w:rPr>
              <w:t>Там платная школа</w:t>
            </w:r>
          </w:p>
        </w:tc>
      </w:tr>
      <w:tr w:rsidR="00FC327A" w:rsidTr="0036468D">
        <w:tc>
          <w:tcPr>
            <w:tcW w:w="675" w:type="dxa"/>
          </w:tcPr>
          <w:p w:rsidR="00FC327A" w:rsidRDefault="00FC327A" w:rsidP="00FC32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dxa"/>
            <w:vAlign w:val="center"/>
          </w:tcPr>
          <w:p w:rsidR="00FC327A" w:rsidRPr="00FC327A" w:rsidRDefault="003761A4" w:rsidP="00FC3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26" style="width:14.15pt;height:14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9487" w:type="dxa"/>
          </w:tcPr>
          <w:p w:rsidR="00FC327A" w:rsidRPr="0049210D" w:rsidRDefault="00FC327A" w:rsidP="00FC327A">
            <w:pPr>
              <w:pStyle w:val="20"/>
              <w:tabs>
                <w:tab w:val="left" w:pos="284"/>
              </w:tabs>
              <w:spacing w:before="0" w:after="120" w:line="240" w:lineRule="auto"/>
              <w:jc w:val="both"/>
              <w:rPr>
                <w:sz w:val="28"/>
                <w:szCs w:val="28"/>
              </w:rPr>
            </w:pPr>
            <w:r w:rsidRPr="0049210D">
              <w:rPr>
                <w:sz w:val="28"/>
                <w:szCs w:val="28"/>
              </w:rPr>
              <w:t>Родители не считают нужным</w:t>
            </w:r>
          </w:p>
        </w:tc>
      </w:tr>
    </w:tbl>
    <w:p w:rsidR="00FC327A" w:rsidRPr="00FC327A" w:rsidRDefault="00FC327A" w:rsidP="00FC327A">
      <w:pPr>
        <w:pStyle w:val="20"/>
        <w:shd w:val="clear" w:color="auto" w:fill="auto"/>
        <w:tabs>
          <w:tab w:val="left" w:pos="284"/>
        </w:tabs>
        <w:spacing w:before="0" w:after="0" w:line="240" w:lineRule="auto"/>
        <w:jc w:val="both"/>
        <w:rPr>
          <w:b/>
          <w:sz w:val="28"/>
          <w:szCs w:val="28"/>
        </w:rPr>
      </w:pPr>
    </w:p>
    <w:p w:rsidR="00E609FF" w:rsidRPr="00273FEC" w:rsidRDefault="00E609FF" w:rsidP="00273FEC">
      <w:pPr>
        <w:pStyle w:val="10"/>
        <w:keepNext/>
        <w:keepLines/>
        <w:shd w:val="clear" w:color="auto" w:fill="auto"/>
        <w:tabs>
          <w:tab w:val="left" w:pos="284"/>
        </w:tabs>
        <w:spacing w:after="0" w:line="240" w:lineRule="auto"/>
        <w:rPr>
          <w:sz w:val="28"/>
          <w:szCs w:val="28"/>
        </w:rPr>
      </w:pPr>
      <w:bookmarkStart w:id="11" w:name="bookmark20"/>
    </w:p>
    <w:p w:rsidR="003F0148" w:rsidRPr="00273FEC" w:rsidRDefault="0031579B" w:rsidP="00273FEC">
      <w:pPr>
        <w:pStyle w:val="10"/>
        <w:keepNext/>
        <w:keepLines/>
        <w:shd w:val="clear" w:color="auto" w:fill="auto"/>
        <w:spacing w:after="0" w:line="240" w:lineRule="auto"/>
        <w:ind w:right="300"/>
        <w:rPr>
          <w:sz w:val="28"/>
          <w:szCs w:val="28"/>
        </w:rPr>
      </w:pPr>
      <w:r w:rsidRPr="00273FEC">
        <w:rPr>
          <w:sz w:val="28"/>
          <w:szCs w:val="28"/>
        </w:rPr>
        <w:t>Большое спасибо за помощь в исследовании!</w:t>
      </w:r>
      <w:bookmarkEnd w:id="11"/>
    </w:p>
    <w:sectPr w:rsidR="003F0148" w:rsidRPr="00273FEC" w:rsidSect="001253B8">
      <w:pgSz w:w="11900" w:h="16840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1A4" w:rsidRDefault="003761A4">
      <w:r>
        <w:separator/>
      </w:r>
    </w:p>
  </w:endnote>
  <w:endnote w:type="continuationSeparator" w:id="0">
    <w:p w:rsidR="003761A4" w:rsidRDefault="0037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1A4" w:rsidRDefault="003761A4"/>
  </w:footnote>
  <w:footnote w:type="continuationSeparator" w:id="0">
    <w:p w:rsidR="003761A4" w:rsidRDefault="003761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5096"/>
    <w:multiLevelType w:val="multilevel"/>
    <w:tmpl w:val="7EE47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955E95"/>
    <w:multiLevelType w:val="hybridMultilevel"/>
    <w:tmpl w:val="EAB6FBC8"/>
    <w:lvl w:ilvl="0" w:tplc="F56E028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16D99"/>
    <w:multiLevelType w:val="multilevel"/>
    <w:tmpl w:val="9AF400B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3619DC"/>
    <w:multiLevelType w:val="multilevel"/>
    <w:tmpl w:val="901055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E546B7"/>
    <w:multiLevelType w:val="multilevel"/>
    <w:tmpl w:val="1F22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A0037C"/>
    <w:multiLevelType w:val="hybridMultilevel"/>
    <w:tmpl w:val="B8E81BD4"/>
    <w:lvl w:ilvl="0" w:tplc="AED80C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8733A"/>
    <w:multiLevelType w:val="multilevel"/>
    <w:tmpl w:val="AD621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EF0893"/>
    <w:multiLevelType w:val="multilevel"/>
    <w:tmpl w:val="231A1F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DC1AA7"/>
    <w:multiLevelType w:val="multilevel"/>
    <w:tmpl w:val="B37043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BA03D6"/>
    <w:multiLevelType w:val="hybridMultilevel"/>
    <w:tmpl w:val="A6C68F44"/>
    <w:lvl w:ilvl="0" w:tplc="6804F4F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12864"/>
    <w:multiLevelType w:val="multilevel"/>
    <w:tmpl w:val="68A29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F96D0E"/>
    <w:multiLevelType w:val="multilevel"/>
    <w:tmpl w:val="FB48A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4E34F9"/>
    <w:multiLevelType w:val="hybridMultilevel"/>
    <w:tmpl w:val="E218349A"/>
    <w:lvl w:ilvl="0" w:tplc="AED80C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251FF"/>
    <w:multiLevelType w:val="multilevel"/>
    <w:tmpl w:val="C5E0A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034987"/>
    <w:multiLevelType w:val="hybridMultilevel"/>
    <w:tmpl w:val="15861C96"/>
    <w:lvl w:ilvl="0" w:tplc="688E9D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86C8B"/>
    <w:multiLevelType w:val="multilevel"/>
    <w:tmpl w:val="BAF28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926EF2"/>
    <w:multiLevelType w:val="hybridMultilevel"/>
    <w:tmpl w:val="E218349A"/>
    <w:lvl w:ilvl="0" w:tplc="AED80C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27B58"/>
    <w:multiLevelType w:val="hybridMultilevel"/>
    <w:tmpl w:val="23F25E5E"/>
    <w:lvl w:ilvl="0" w:tplc="688E9D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6F3C19B7"/>
    <w:multiLevelType w:val="multilevel"/>
    <w:tmpl w:val="791CB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7B78D6"/>
    <w:multiLevelType w:val="multilevel"/>
    <w:tmpl w:val="08389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B17853"/>
    <w:multiLevelType w:val="multilevel"/>
    <w:tmpl w:val="9DE6F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2"/>
  </w:num>
  <w:num w:numId="5">
    <w:abstractNumId w:val="0"/>
  </w:num>
  <w:num w:numId="6">
    <w:abstractNumId w:val="18"/>
  </w:num>
  <w:num w:numId="7">
    <w:abstractNumId w:val="7"/>
  </w:num>
  <w:num w:numId="8">
    <w:abstractNumId w:val="20"/>
  </w:num>
  <w:num w:numId="9">
    <w:abstractNumId w:val="10"/>
  </w:num>
  <w:num w:numId="10">
    <w:abstractNumId w:val="19"/>
  </w:num>
  <w:num w:numId="11">
    <w:abstractNumId w:val="3"/>
  </w:num>
  <w:num w:numId="12">
    <w:abstractNumId w:val="13"/>
  </w:num>
  <w:num w:numId="13">
    <w:abstractNumId w:val="6"/>
  </w:num>
  <w:num w:numId="14">
    <w:abstractNumId w:val="11"/>
  </w:num>
  <w:num w:numId="15">
    <w:abstractNumId w:val="9"/>
  </w:num>
  <w:num w:numId="16">
    <w:abstractNumId w:val="12"/>
  </w:num>
  <w:num w:numId="17">
    <w:abstractNumId w:val="1"/>
  </w:num>
  <w:num w:numId="18">
    <w:abstractNumId w:val="16"/>
  </w:num>
  <w:num w:numId="19">
    <w:abstractNumId w:val="5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F0148"/>
    <w:rsid w:val="00042138"/>
    <w:rsid w:val="00090F89"/>
    <w:rsid w:val="00091CCA"/>
    <w:rsid w:val="000B3D75"/>
    <w:rsid w:val="00115C5B"/>
    <w:rsid w:val="001253B8"/>
    <w:rsid w:val="001836B6"/>
    <w:rsid w:val="00193024"/>
    <w:rsid w:val="001944B0"/>
    <w:rsid w:val="001B356C"/>
    <w:rsid w:val="001D0FA8"/>
    <w:rsid w:val="00201B64"/>
    <w:rsid w:val="00273FEC"/>
    <w:rsid w:val="0029040E"/>
    <w:rsid w:val="0031579B"/>
    <w:rsid w:val="003761A4"/>
    <w:rsid w:val="003A47CB"/>
    <w:rsid w:val="003F0148"/>
    <w:rsid w:val="004F6684"/>
    <w:rsid w:val="0056384C"/>
    <w:rsid w:val="00595847"/>
    <w:rsid w:val="005D5FD6"/>
    <w:rsid w:val="00604A43"/>
    <w:rsid w:val="00692B18"/>
    <w:rsid w:val="006965EF"/>
    <w:rsid w:val="006F4427"/>
    <w:rsid w:val="007762F7"/>
    <w:rsid w:val="0080575E"/>
    <w:rsid w:val="00886E61"/>
    <w:rsid w:val="008D5405"/>
    <w:rsid w:val="00995F53"/>
    <w:rsid w:val="009A4885"/>
    <w:rsid w:val="009A4D94"/>
    <w:rsid w:val="00A2041B"/>
    <w:rsid w:val="00A6388F"/>
    <w:rsid w:val="00B14421"/>
    <w:rsid w:val="00B45934"/>
    <w:rsid w:val="00BF686D"/>
    <w:rsid w:val="00CF1C1E"/>
    <w:rsid w:val="00CF756E"/>
    <w:rsid w:val="00DC348D"/>
    <w:rsid w:val="00DE0157"/>
    <w:rsid w:val="00DF25BB"/>
    <w:rsid w:val="00E609FF"/>
    <w:rsid w:val="00E72E6F"/>
    <w:rsid w:val="00EC3613"/>
    <w:rsid w:val="00FC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9"/>
    <o:shapelayout v:ext="edit">
      <o:idmap v:ext="edit" data="1"/>
    </o:shapelayout>
  </w:shapeDefaults>
  <w:decimalSymbol w:val=","/>
  <w:listSeparator w:val=";"/>
  <w15:docId w15:val="{E28583B3-45D4-4B48-A150-C75FF511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ahoma105pt">
    <w:name w:val="Основной текст (2) + Tahoma;10;5 pt;Полужирный;Курсив"/>
    <w:basedOn w:val="2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ahoma75pt">
    <w:name w:val="Основной текст (2) + Tahoma;7;5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274" w:lineRule="exact"/>
    </w:pPr>
    <w:rPr>
      <w:rFonts w:ascii="Times New Roman" w:eastAsia="Times New Roman" w:hAnsi="Times New Roman" w:cs="Times New Roman"/>
      <w:b/>
      <w:bCs/>
    </w:rPr>
  </w:style>
  <w:style w:type="table" w:styleId="a4">
    <w:name w:val="Table Grid"/>
    <w:basedOn w:val="a1"/>
    <w:uiPriority w:val="39"/>
    <w:rsid w:val="00A63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44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21"/>
    <w:rPr>
      <w:rFonts w:ascii="Segoe UI" w:hAnsi="Segoe UI" w:cs="Segoe UI"/>
      <w:color w:val="000000"/>
      <w:sz w:val="18"/>
      <w:szCs w:val="18"/>
    </w:rPr>
  </w:style>
  <w:style w:type="paragraph" w:styleId="a7">
    <w:name w:val="No Spacing"/>
    <w:uiPriority w:val="1"/>
    <w:qFormat/>
    <w:rsid w:val="0019302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Михаил Малышев</cp:lastModifiedBy>
  <cp:revision>18</cp:revision>
  <cp:lastPrinted>2018-02-20T09:31:00Z</cp:lastPrinted>
  <dcterms:created xsi:type="dcterms:W3CDTF">2017-02-02T07:59:00Z</dcterms:created>
  <dcterms:modified xsi:type="dcterms:W3CDTF">2018-02-26T07:23:00Z</dcterms:modified>
</cp:coreProperties>
</file>